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ED4" w:rsidRDefault="00A62ED4"/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9"/>
      </w:tblGrid>
      <w:tr w:rsidR="002C653B" w:rsidRPr="002C653B" w:rsidTr="004A11D8">
        <w:trPr>
          <w:jc w:val="center"/>
        </w:trPr>
        <w:tc>
          <w:tcPr>
            <w:tcW w:w="5000" w:type="pct"/>
            <w:vAlign w:val="center"/>
          </w:tcPr>
          <w:p w:rsidR="002C653B" w:rsidRPr="002C653B" w:rsidRDefault="002C653B" w:rsidP="002512FB">
            <w:pPr>
              <w:jc w:val="center"/>
              <w:rPr>
                <w:b/>
                <w:noProof/>
                <w:color w:val="F7CAAC" w:themeColor="accent2" w:themeTint="66"/>
                <w:sz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2C653B">
              <w:rPr>
                <w:b/>
                <w:noProof/>
                <w:color w:val="F7CAAC" w:themeColor="accent2" w:themeTint="66"/>
                <w:sz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Полет к звездам</w:t>
            </w:r>
          </w:p>
        </w:tc>
      </w:tr>
      <w:tr w:rsidR="002C653B" w:rsidRPr="004A11D8" w:rsidTr="004A11D8">
        <w:trPr>
          <w:jc w:val="center"/>
        </w:trPr>
        <w:tc>
          <w:tcPr>
            <w:tcW w:w="5000" w:type="pct"/>
            <w:vAlign w:val="center"/>
          </w:tcPr>
          <w:p w:rsidR="002C653B" w:rsidRPr="004A11D8" w:rsidRDefault="004A11D8" w:rsidP="004A11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11D8">
              <w:rPr>
                <w:rFonts w:ascii="Times New Roman" w:hAnsi="Times New Roman" w:cs="Times New Roman"/>
                <w:sz w:val="28"/>
              </w:rPr>
              <w:t>Педагогами группы «Фантазеры» ко Дню Космонавтики была изготовлена папка-передвижка «Полет к звездам»</w:t>
            </w:r>
          </w:p>
        </w:tc>
      </w:tr>
      <w:tr w:rsidR="00504AF4" w:rsidTr="004A11D8">
        <w:trPr>
          <w:jc w:val="center"/>
        </w:trPr>
        <w:tc>
          <w:tcPr>
            <w:tcW w:w="5000" w:type="pct"/>
            <w:vAlign w:val="center"/>
          </w:tcPr>
          <w:p w:rsidR="00504AF4" w:rsidRDefault="002C653B" w:rsidP="002512FB">
            <w:pPr>
              <w:jc w:val="center"/>
              <w:rPr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7781026" cy="583577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7786566" cy="583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642945" w:rsidRDefault="00642945"/>
    <w:sectPr w:rsidR="00642945" w:rsidSect="002C653B">
      <w:pgSz w:w="16838" w:h="11906" w:orient="landscape"/>
      <w:pgMar w:top="227" w:right="851" w:bottom="312" w:left="238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FB"/>
    <w:rsid w:val="000F2CE3"/>
    <w:rsid w:val="002512FB"/>
    <w:rsid w:val="0029083A"/>
    <w:rsid w:val="002C653B"/>
    <w:rsid w:val="00466AB1"/>
    <w:rsid w:val="004A11D8"/>
    <w:rsid w:val="004A5230"/>
    <w:rsid w:val="00504AF4"/>
    <w:rsid w:val="00557B72"/>
    <w:rsid w:val="00642945"/>
    <w:rsid w:val="00776BD2"/>
    <w:rsid w:val="009579BF"/>
    <w:rsid w:val="00A02AA0"/>
    <w:rsid w:val="00A62ED4"/>
    <w:rsid w:val="00A63A26"/>
    <w:rsid w:val="00B0082F"/>
    <w:rsid w:val="00B9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280A"/>
  <w15:chartTrackingRefBased/>
  <w15:docId w15:val="{BD2A32C9-E34B-46A0-938C-152706CF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KirSK</dc:creator>
  <cp:keywords/>
  <dc:description/>
  <cp:lastModifiedBy>KirSK</cp:lastModifiedBy>
  <cp:revision>3</cp:revision>
  <dcterms:created xsi:type="dcterms:W3CDTF">2021-04-18T12:11:00Z</dcterms:created>
  <dcterms:modified xsi:type="dcterms:W3CDTF">2021-04-18T12:28:00Z</dcterms:modified>
</cp:coreProperties>
</file>